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B940" w14:textId="77777777" w:rsidR="00C276E3" w:rsidRDefault="00C276E3" w:rsidP="00C276E3">
      <w:pPr>
        <w:rPr>
          <w:b/>
          <w:bCs/>
          <w:sz w:val="28"/>
          <w:szCs w:val="28"/>
        </w:rPr>
      </w:pPr>
    </w:p>
    <w:p w14:paraId="6766AF27" w14:textId="77777777" w:rsidR="00C276E3" w:rsidRPr="007B2EE1" w:rsidRDefault="00C276E3" w:rsidP="00C27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EE1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695A6260" w14:textId="77777777" w:rsidR="00C276E3" w:rsidRPr="007B2EE1" w:rsidRDefault="00C276E3" w:rsidP="00C2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FCB4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63E9D94" w14:textId="77777777" w:rsidR="00433AC9" w:rsidRDefault="00C276E3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ja </w:t>
      </w:r>
    </w:p>
    <w:p w14:paraId="01E913D6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29995" w14:textId="516DF1FB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3A908B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ECCD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D4592D" w14:textId="77777777" w:rsidR="00433AC9" w:rsidRDefault="00433AC9" w:rsidP="00433A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0BB815FA" w14:textId="77777777" w:rsid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4F75A96" w14:textId="7F99A0CC" w:rsidR="00C276E3" w:rsidRP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odgovorna osoba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podnositelj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na 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dodjelu potpora u turizmu na području Općini Andrijaševci u 2021. godini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05AF41F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C543BF9" w14:textId="2E308FC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8DC341" w14:textId="7777777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81EF" w14:textId="4F4CC824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D8844" w14:textId="476C8668" w:rsidR="00C276E3" w:rsidRDefault="00C276E3" w:rsidP="00C276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(upisati </w:t>
      </w:r>
      <w:r w:rsidR="00433AC9">
        <w:rPr>
          <w:rFonts w:ascii="Times New Roman" w:hAnsi="Times New Roman" w:cs="Times New Roman"/>
          <w:i/>
          <w:sz w:val="24"/>
          <w:szCs w:val="24"/>
        </w:rPr>
        <w:t>naziv podnositelja prijave</w:t>
      </w:r>
      <w:r>
        <w:rPr>
          <w:rFonts w:ascii="Times New Roman" w:hAnsi="Times New Roman" w:cs="Times New Roman"/>
          <w:i/>
          <w:sz w:val="24"/>
          <w:szCs w:val="24"/>
        </w:rPr>
        <w:t xml:space="preserve"> , adresu i OIB)</w:t>
      </w:r>
    </w:p>
    <w:p w14:paraId="55915565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385E27A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B5F9563" w14:textId="7C712A1F" w:rsidR="000B0848" w:rsidRPr="00A9321B" w:rsidRDefault="00084620" w:rsidP="000B08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zjavljujem </w:t>
      </w:r>
      <w:r w:rsidR="00A9321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materijalnom i kaznenom odgovornošću 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</w:t>
      </w:r>
      <w:r w:rsidR="000B084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Podnositelju </w:t>
      </w:r>
      <w:r w:rsidR="000B0848" w:rsidRPr="00A9321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</w:t>
      </w:r>
      <w:r w:rsidR="000B0848" w:rsidRPr="00A9321B">
        <w:rPr>
          <w:rFonts w:ascii="Times New Roman" w:hAnsi="Times New Roman" w:cs="Times New Roman"/>
          <w:sz w:val="24"/>
          <w:szCs w:val="24"/>
        </w:rPr>
        <w:t xml:space="preserve">nisu dodijeljena sredstva iz drugih javnih izvora za troškove za koje tražim potporu iz Programa potpora u turizmu na području Općine Andrijaševci od 2021. do 2022. godine. </w:t>
      </w:r>
    </w:p>
    <w:p w14:paraId="7739480E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E3FE6" w14:textId="77777777" w:rsidR="00C276E3" w:rsidRDefault="00C276E3" w:rsidP="00C276E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2021. godine</w:t>
      </w:r>
    </w:p>
    <w:p w14:paraId="4B36580F" w14:textId="77777777" w:rsidR="00C276E3" w:rsidRPr="00A9321B" w:rsidRDefault="00C276E3" w:rsidP="00C276E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4C8B9" w14:textId="77777777" w:rsidR="00E933C2" w:rsidRPr="00A9321B" w:rsidRDefault="00E933C2" w:rsidP="00E933C2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3891325"/>
      <w:r w:rsidRPr="00A9321B">
        <w:rPr>
          <w:rFonts w:ascii="Times New Roman" w:hAnsi="Times New Roman" w:cs="Times New Roman"/>
          <w:sz w:val="24"/>
          <w:szCs w:val="24"/>
        </w:rPr>
        <w:t>Za podnositelja prijave:</w:t>
      </w:r>
    </w:p>
    <w:bookmarkEnd w:id="0"/>
    <w:p w14:paraId="2655531A" w14:textId="77777777" w:rsidR="00E933C2" w:rsidRDefault="00E933C2" w:rsidP="00E933C2">
      <w:pPr>
        <w:ind w:left="5812"/>
        <w:jc w:val="center"/>
      </w:pPr>
      <w:r w:rsidRPr="00A9321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B4299B8" w14:textId="77777777" w:rsidR="00EA5733" w:rsidRDefault="00EA5733"/>
    <w:sectPr w:rsidR="00EA57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4E86" w14:textId="77777777" w:rsidR="00CF457B" w:rsidRDefault="00CF457B" w:rsidP="000B0848">
      <w:pPr>
        <w:spacing w:after="0" w:line="240" w:lineRule="auto"/>
      </w:pPr>
      <w:r>
        <w:separator/>
      </w:r>
    </w:p>
  </w:endnote>
  <w:endnote w:type="continuationSeparator" w:id="0">
    <w:p w14:paraId="08B77B3C" w14:textId="77777777" w:rsidR="00CF457B" w:rsidRDefault="00CF457B" w:rsidP="000B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82E1" w14:textId="77777777" w:rsidR="00CF457B" w:rsidRDefault="00CF457B" w:rsidP="000B0848">
      <w:pPr>
        <w:spacing w:after="0" w:line="240" w:lineRule="auto"/>
      </w:pPr>
      <w:r>
        <w:separator/>
      </w:r>
    </w:p>
  </w:footnote>
  <w:footnote w:type="continuationSeparator" w:id="0">
    <w:p w14:paraId="2B894430" w14:textId="77777777" w:rsidR="00CF457B" w:rsidRDefault="00CF457B" w:rsidP="000B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5E7B" w14:textId="28721332" w:rsidR="000B0848" w:rsidRDefault="000B0848" w:rsidP="009001D7">
    <w:pPr>
      <w:pStyle w:val="Zaglavlje"/>
      <w:jc w:val="center"/>
      <w:rPr>
        <w:rFonts w:ascii="Times New Roman" w:hAnsi="Times New Roman" w:cs="Times New Roman"/>
      </w:rPr>
    </w:pPr>
    <w:r w:rsidRPr="00AD4F24">
      <w:rPr>
        <w:rFonts w:ascii="Times New Roman" w:hAnsi="Times New Roman" w:cs="Times New Roman"/>
      </w:rPr>
      <w:t>Prilog br. 9. – Izjava prijavitelja o nepostojanju dvostrukog financiranja istih troškova</w:t>
    </w:r>
  </w:p>
  <w:p w14:paraId="3B573BA2" w14:textId="77777777" w:rsidR="00AD4F24" w:rsidRPr="00AD4F24" w:rsidRDefault="00AD4F24" w:rsidP="000B0848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3"/>
    <w:rsid w:val="00030CF1"/>
    <w:rsid w:val="00084620"/>
    <w:rsid w:val="000B0848"/>
    <w:rsid w:val="002C4D0D"/>
    <w:rsid w:val="00433AC9"/>
    <w:rsid w:val="004D68FA"/>
    <w:rsid w:val="00621520"/>
    <w:rsid w:val="008D0DD9"/>
    <w:rsid w:val="008F1DDF"/>
    <w:rsid w:val="009001D7"/>
    <w:rsid w:val="009043B2"/>
    <w:rsid w:val="00A9321B"/>
    <w:rsid w:val="00AD4F24"/>
    <w:rsid w:val="00C276E3"/>
    <w:rsid w:val="00CF457B"/>
    <w:rsid w:val="00CF5C93"/>
    <w:rsid w:val="00E933C2"/>
    <w:rsid w:val="00EA5733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D83"/>
  <w15:chartTrackingRefBased/>
  <w15:docId w15:val="{FADFD86F-8622-42E2-B13C-CCBA9D6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6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848"/>
  </w:style>
  <w:style w:type="paragraph" w:styleId="Podnoje">
    <w:name w:val="footer"/>
    <w:basedOn w:val="Normal"/>
    <w:link w:val="Podno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2021-09-30T12:28:00Z</cp:lastPrinted>
  <dcterms:created xsi:type="dcterms:W3CDTF">2021-09-30T08:53:00Z</dcterms:created>
  <dcterms:modified xsi:type="dcterms:W3CDTF">2021-09-30T12:47:00Z</dcterms:modified>
</cp:coreProperties>
</file>